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D48" w:rsidRPr="00571887" w:rsidRDefault="00831BA9" w:rsidP="00831BA9">
      <w:pPr>
        <w:rPr>
          <w:b/>
          <w:color w:val="1D1B11" w:themeColor="background2" w:themeShade="1A"/>
          <w:sz w:val="24"/>
          <w:szCs w:val="24"/>
        </w:rPr>
      </w:pPr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B93B38">
        <w:rPr>
          <w:b/>
          <w:color w:val="1D1B11" w:themeColor="background2" w:themeShade="1A"/>
          <w:sz w:val="24"/>
          <w:szCs w:val="24"/>
        </w:rPr>
        <w:t>18</w:t>
      </w:r>
      <w:r w:rsidR="00171C6D">
        <w:rPr>
          <w:b/>
          <w:color w:val="1D1B11" w:themeColor="background2" w:themeShade="1A"/>
          <w:sz w:val="24"/>
          <w:szCs w:val="24"/>
        </w:rPr>
        <w:t>/</w:t>
      </w:r>
      <w:r w:rsidR="00C3367E">
        <w:rPr>
          <w:b/>
          <w:color w:val="1D1B11" w:themeColor="background2" w:themeShade="1A"/>
          <w:sz w:val="24"/>
          <w:szCs w:val="24"/>
        </w:rPr>
        <w:t>S</w:t>
      </w:r>
      <w:r w:rsidR="00B93B38">
        <w:rPr>
          <w:b/>
          <w:color w:val="1D1B11" w:themeColor="background2" w:themeShade="1A"/>
          <w:sz w:val="24"/>
          <w:szCs w:val="24"/>
        </w:rPr>
        <w:t>ERiZ</w:t>
      </w:r>
      <w:r w:rsidR="00904A0F">
        <w:rPr>
          <w:b/>
          <w:color w:val="1D1B11" w:themeColor="background2" w:themeShade="1A"/>
          <w:sz w:val="24"/>
          <w:szCs w:val="24"/>
        </w:rPr>
        <w:t>/202</w:t>
      </w:r>
      <w:r w:rsidR="00B93B38">
        <w:rPr>
          <w:b/>
          <w:color w:val="1D1B11" w:themeColor="background2" w:themeShade="1A"/>
          <w:sz w:val="24"/>
          <w:szCs w:val="24"/>
        </w:rPr>
        <w:t>6</w:t>
      </w:r>
      <w:bookmarkStart w:id="0" w:name="_GoBack"/>
      <w:bookmarkEnd w:id="0"/>
    </w:p>
    <w:p w:rsidR="000D446A" w:rsidRPr="00571887" w:rsidRDefault="000D446A"/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F65384" w:rsidRPr="00341509">
        <w:rPr>
          <w:bCs/>
          <w:sz w:val="24"/>
          <w:szCs w:val="24"/>
        </w:rPr>
        <w:t>/sprzęt</w:t>
      </w:r>
      <w:r w:rsidR="00E570FB" w:rsidRPr="00341509">
        <w:rPr>
          <w:bCs/>
          <w:sz w:val="24"/>
          <w:szCs w:val="24"/>
        </w:rPr>
        <w:t xml:space="preserve">/oprogramowanie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tbl>
      <w:tblPr>
        <w:tblW w:w="90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"/>
        <w:gridCol w:w="7371"/>
        <w:gridCol w:w="1260"/>
      </w:tblGrid>
      <w:tr w:rsidR="001B06BC" w:rsidRPr="001B06BC" w:rsidTr="008A7DFE">
        <w:trPr>
          <w:trHeight w:val="464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B06BC" w:rsidRPr="001B06BC" w:rsidRDefault="001B06BC" w:rsidP="001B06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1B06BC">
              <w:rPr>
                <w:rFonts w:ascii="Calibri" w:hAnsi="Calibri" w:cs="Calibri"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37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06BC" w:rsidRPr="001B06BC" w:rsidRDefault="001B06BC" w:rsidP="001B06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06BC">
              <w:rPr>
                <w:rFonts w:ascii="Calibri" w:hAnsi="Calibri" w:cs="Calibri"/>
                <w:color w:val="000000"/>
                <w:sz w:val="22"/>
                <w:szCs w:val="22"/>
              </w:rPr>
              <w:t>Materiał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B06BC" w:rsidRPr="001B06BC" w:rsidRDefault="001B06BC" w:rsidP="001B06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06BC">
              <w:rPr>
                <w:rFonts w:ascii="Calibri" w:hAnsi="Calibri" w:cs="Calibri"/>
                <w:color w:val="000000"/>
                <w:sz w:val="22"/>
                <w:szCs w:val="22"/>
              </w:rPr>
              <w:t>Suma sztuk</w:t>
            </w:r>
          </w:p>
        </w:tc>
      </w:tr>
      <w:tr w:rsidR="001B06BC" w:rsidRPr="001B06BC" w:rsidTr="008A7DFE">
        <w:trPr>
          <w:trHeight w:val="576"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06BC" w:rsidRPr="001B06BC" w:rsidRDefault="001B06BC" w:rsidP="001B06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  <w:vMerge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BC" w:rsidRPr="001B06BC" w:rsidRDefault="001B06BC" w:rsidP="001B06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6BC" w:rsidRPr="001B06BC" w:rsidRDefault="001B06BC" w:rsidP="001B06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A7B23" w:rsidRPr="001B06BC" w:rsidTr="008A7DFE">
        <w:trPr>
          <w:trHeight w:val="288"/>
        </w:trPr>
        <w:tc>
          <w:tcPr>
            <w:tcW w:w="45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7DFE" w:rsidRDefault="008A7DFE" w:rsidP="008A7B23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A7B23" w:rsidRDefault="008A7B23" w:rsidP="008A7B23">
            <w:pPr>
              <w:jc w:val="right"/>
              <w:rPr>
                <w:color w:val="000000"/>
                <w:sz w:val="24"/>
                <w:szCs w:val="24"/>
              </w:rPr>
            </w:pPr>
            <w:r w:rsidRPr="00AD192B">
              <w:rPr>
                <w:color w:val="000000"/>
                <w:sz w:val="24"/>
                <w:szCs w:val="24"/>
              </w:rPr>
              <w:t>1</w:t>
            </w:r>
          </w:p>
          <w:p w:rsidR="008A7DFE" w:rsidRPr="00AD192B" w:rsidRDefault="008A7DFE" w:rsidP="008A7B2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6600" w:fill="FFFFFF"/>
            <w:noWrap/>
            <w:vAlign w:val="bottom"/>
          </w:tcPr>
          <w:p w:rsidR="008A7B23" w:rsidRPr="00AD192B" w:rsidRDefault="008A7DFE" w:rsidP="008A7B23">
            <w:pPr>
              <w:rPr>
                <w:color w:val="000000"/>
                <w:sz w:val="24"/>
                <w:szCs w:val="24"/>
              </w:rPr>
            </w:pPr>
            <w:r w:rsidRPr="008A7DFE">
              <w:rPr>
                <w:color w:val="000000"/>
                <w:sz w:val="24"/>
                <w:szCs w:val="24"/>
              </w:rPr>
              <w:t>Brelok stykowy Dallas do depozytora na klucze SAIK KEY nr seryjny SN:SAIK01/2019-261/10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7015" w:rsidRDefault="008A7DFE" w:rsidP="001570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  <w:p w:rsidR="008A7DFE" w:rsidRPr="009A323A" w:rsidRDefault="008A7DFE" w:rsidP="001570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A7DFE" w:rsidRPr="001B06BC" w:rsidTr="008A7DFE">
        <w:trPr>
          <w:trHeight w:val="685"/>
        </w:trPr>
        <w:tc>
          <w:tcPr>
            <w:tcW w:w="45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A7DFE" w:rsidRDefault="008A7DFE" w:rsidP="008A7B2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A7DFE" w:rsidRDefault="008A7DFE" w:rsidP="008A7B2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6600" w:fill="FFFFFF"/>
            <w:noWrap/>
            <w:vAlign w:val="bottom"/>
          </w:tcPr>
          <w:p w:rsidR="008A7DFE" w:rsidRPr="008A7DFE" w:rsidRDefault="008A7DFE" w:rsidP="008A7B23">
            <w:pPr>
              <w:rPr>
                <w:color w:val="000000"/>
                <w:sz w:val="24"/>
                <w:szCs w:val="24"/>
              </w:rPr>
            </w:pPr>
            <w:r w:rsidRPr="008A7DFE">
              <w:rPr>
                <w:color w:val="000000"/>
                <w:sz w:val="24"/>
                <w:szCs w:val="24"/>
              </w:rPr>
              <w:t>S</w:t>
            </w:r>
            <w:r>
              <w:rPr>
                <w:color w:val="000000"/>
                <w:sz w:val="24"/>
                <w:szCs w:val="24"/>
              </w:rPr>
              <w:t>kobel</w:t>
            </w:r>
            <w:r w:rsidRPr="008A7DF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średni </w:t>
            </w:r>
            <w:r w:rsidRPr="008A7DFE">
              <w:rPr>
                <w:color w:val="000000"/>
                <w:sz w:val="24"/>
                <w:szCs w:val="24"/>
              </w:rPr>
              <w:t xml:space="preserve"> Dallas do depozytora na klucze SAIK KEY nr seryjny SN:SAIK01/2019-261/10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DFE" w:rsidRDefault="008A7DFE" w:rsidP="001570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  <w:p w:rsidR="008A7DFE" w:rsidRDefault="008A7DFE" w:rsidP="00157015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A3E3B" w:rsidRPr="007A3E3B" w:rsidRDefault="007A3E3B" w:rsidP="00CA57EA">
      <w:pPr>
        <w:pStyle w:val="Akapitzlist"/>
        <w:ind w:left="340"/>
        <w:rPr>
          <w:sz w:val="24"/>
          <w:szCs w:val="24"/>
        </w:rPr>
      </w:pPr>
    </w:p>
    <w:sectPr w:rsidR="007A3E3B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1BA" w:rsidRDefault="00AB01BA" w:rsidP="005A6D48">
      <w:r>
        <w:separator/>
      </w:r>
    </w:p>
  </w:endnote>
  <w:endnote w:type="continuationSeparator" w:id="0">
    <w:p w:rsidR="00AB01BA" w:rsidRDefault="00AB01BA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1BA" w:rsidRDefault="00AB01BA" w:rsidP="005A6D48">
      <w:r>
        <w:separator/>
      </w:r>
    </w:p>
  </w:footnote>
  <w:footnote w:type="continuationSeparator" w:id="0">
    <w:p w:rsidR="00AB01BA" w:rsidRDefault="00AB01BA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234B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595C"/>
    <w:rsid w:val="001001DA"/>
    <w:rsid w:val="00101027"/>
    <w:rsid w:val="00110DA1"/>
    <w:rsid w:val="001150BE"/>
    <w:rsid w:val="0011646B"/>
    <w:rsid w:val="001201BF"/>
    <w:rsid w:val="00122F80"/>
    <w:rsid w:val="0012424F"/>
    <w:rsid w:val="001267A6"/>
    <w:rsid w:val="0014413B"/>
    <w:rsid w:val="0015634E"/>
    <w:rsid w:val="001564D9"/>
    <w:rsid w:val="00157015"/>
    <w:rsid w:val="0016002C"/>
    <w:rsid w:val="0016655A"/>
    <w:rsid w:val="00171C6D"/>
    <w:rsid w:val="00171DE6"/>
    <w:rsid w:val="001744F1"/>
    <w:rsid w:val="00174F3B"/>
    <w:rsid w:val="001769F1"/>
    <w:rsid w:val="0019142B"/>
    <w:rsid w:val="001A1B2F"/>
    <w:rsid w:val="001A362B"/>
    <w:rsid w:val="001A520E"/>
    <w:rsid w:val="001A5241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5391"/>
    <w:rsid w:val="002804C8"/>
    <w:rsid w:val="002830F2"/>
    <w:rsid w:val="00283991"/>
    <w:rsid w:val="002872DD"/>
    <w:rsid w:val="0029556E"/>
    <w:rsid w:val="002960C9"/>
    <w:rsid w:val="00296B26"/>
    <w:rsid w:val="002A3289"/>
    <w:rsid w:val="002A41C6"/>
    <w:rsid w:val="002B302D"/>
    <w:rsid w:val="002B7793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41B1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01EC"/>
    <w:rsid w:val="00341509"/>
    <w:rsid w:val="00341804"/>
    <w:rsid w:val="003422D3"/>
    <w:rsid w:val="00342EA7"/>
    <w:rsid w:val="00345CEC"/>
    <w:rsid w:val="00345F17"/>
    <w:rsid w:val="003509A1"/>
    <w:rsid w:val="003556B7"/>
    <w:rsid w:val="00355C96"/>
    <w:rsid w:val="00361441"/>
    <w:rsid w:val="003672A4"/>
    <w:rsid w:val="00371CDA"/>
    <w:rsid w:val="00376B2B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D2905"/>
    <w:rsid w:val="003E010D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25318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5D05"/>
    <w:rsid w:val="00487A52"/>
    <w:rsid w:val="00490282"/>
    <w:rsid w:val="00494A89"/>
    <w:rsid w:val="004950AA"/>
    <w:rsid w:val="004964DA"/>
    <w:rsid w:val="004A102E"/>
    <w:rsid w:val="004A1773"/>
    <w:rsid w:val="004A1C07"/>
    <w:rsid w:val="004A2793"/>
    <w:rsid w:val="004B1C05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062AC"/>
    <w:rsid w:val="00513D1A"/>
    <w:rsid w:val="00514496"/>
    <w:rsid w:val="00516EA2"/>
    <w:rsid w:val="005206CB"/>
    <w:rsid w:val="00520FC0"/>
    <w:rsid w:val="00524B22"/>
    <w:rsid w:val="00534FEA"/>
    <w:rsid w:val="005406C4"/>
    <w:rsid w:val="0054311D"/>
    <w:rsid w:val="00544A3B"/>
    <w:rsid w:val="00555015"/>
    <w:rsid w:val="005552DA"/>
    <w:rsid w:val="0055567D"/>
    <w:rsid w:val="00557A68"/>
    <w:rsid w:val="00566A79"/>
    <w:rsid w:val="00567BE5"/>
    <w:rsid w:val="00570C42"/>
    <w:rsid w:val="0057153F"/>
    <w:rsid w:val="00571887"/>
    <w:rsid w:val="00571D54"/>
    <w:rsid w:val="00574E6B"/>
    <w:rsid w:val="0057740D"/>
    <w:rsid w:val="00580188"/>
    <w:rsid w:val="005865CD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90146"/>
    <w:rsid w:val="00693FEE"/>
    <w:rsid w:val="006A288E"/>
    <w:rsid w:val="006A334C"/>
    <w:rsid w:val="006A6C91"/>
    <w:rsid w:val="006A7981"/>
    <w:rsid w:val="006B156B"/>
    <w:rsid w:val="006B538E"/>
    <w:rsid w:val="006B5DDD"/>
    <w:rsid w:val="006B6D4B"/>
    <w:rsid w:val="006B73F4"/>
    <w:rsid w:val="006B77A3"/>
    <w:rsid w:val="006C072F"/>
    <w:rsid w:val="006C59C3"/>
    <w:rsid w:val="006D15F6"/>
    <w:rsid w:val="006E13AD"/>
    <w:rsid w:val="006E245A"/>
    <w:rsid w:val="006E6BAF"/>
    <w:rsid w:val="006E7486"/>
    <w:rsid w:val="006E7931"/>
    <w:rsid w:val="006F79A4"/>
    <w:rsid w:val="00701A46"/>
    <w:rsid w:val="0070586A"/>
    <w:rsid w:val="00710213"/>
    <w:rsid w:val="00712685"/>
    <w:rsid w:val="007162AC"/>
    <w:rsid w:val="00720F59"/>
    <w:rsid w:val="007210C0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84B9C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A77BB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1CEA"/>
    <w:rsid w:val="00826D10"/>
    <w:rsid w:val="008305D6"/>
    <w:rsid w:val="00831214"/>
    <w:rsid w:val="00831BA9"/>
    <w:rsid w:val="00834D19"/>
    <w:rsid w:val="00835FD1"/>
    <w:rsid w:val="0084340B"/>
    <w:rsid w:val="008557E4"/>
    <w:rsid w:val="00861FD8"/>
    <w:rsid w:val="00862FD7"/>
    <w:rsid w:val="008641AA"/>
    <w:rsid w:val="008677B8"/>
    <w:rsid w:val="008712E5"/>
    <w:rsid w:val="008769FB"/>
    <w:rsid w:val="0089108C"/>
    <w:rsid w:val="00897E88"/>
    <w:rsid w:val="008A4616"/>
    <w:rsid w:val="008A51A5"/>
    <w:rsid w:val="008A7478"/>
    <w:rsid w:val="008A7B23"/>
    <w:rsid w:val="008A7DFE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F192A"/>
    <w:rsid w:val="008F7E66"/>
    <w:rsid w:val="00902412"/>
    <w:rsid w:val="00904A0F"/>
    <w:rsid w:val="00905717"/>
    <w:rsid w:val="00906D2A"/>
    <w:rsid w:val="00907ABA"/>
    <w:rsid w:val="00912141"/>
    <w:rsid w:val="00916379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70608"/>
    <w:rsid w:val="00972535"/>
    <w:rsid w:val="009734E0"/>
    <w:rsid w:val="00974FCB"/>
    <w:rsid w:val="00991378"/>
    <w:rsid w:val="0099453F"/>
    <w:rsid w:val="00995B61"/>
    <w:rsid w:val="009A09E4"/>
    <w:rsid w:val="009A1A77"/>
    <w:rsid w:val="009A1B48"/>
    <w:rsid w:val="009A323A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6251D"/>
    <w:rsid w:val="00A63C73"/>
    <w:rsid w:val="00A6561C"/>
    <w:rsid w:val="00A73DAC"/>
    <w:rsid w:val="00A74496"/>
    <w:rsid w:val="00A75E9C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4B32"/>
    <w:rsid w:val="00AB4EAF"/>
    <w:rsid w:val="00AC23CE"/>
    <w:rsid w:val="00AC31A1"/>
    <w:rsid w:val="00AC7AF1"/>
    <w:rsid w:val="00AD192B"/>
    <w:rsid w:val="00AD67CE"/>
    <w:rsid w:val="00AE11EC"/>
    <w:rsid w:val="00AE1A79"/>
    <w:rsid w:val="00AE1AC3"/>
    <w:rsid w:val="00AF20D5"/>
    <w:rsid w:val="00AF4EDE"/>
    <w:rsid w:val="00AF58BD"/>
    <w:rsid w:val="00B0129B"/>
    <w:rsid w:val="00B03111"/>
    <w:rsid w:val="00B0327F"/>
    <w:rsid w:val="00B04534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701AF"/>
    <w:rsid w:val="00B7470D"/>
    <w:rsid w:val="00B74A70"/>
    <w:rsid w:val="00B755ED"/>
    <w:rsid w:val="00B7703D"/>
    <w:rsid w:val="00B82992"/>
    <w:rsid w:val="00B90EB1"/>
    <w:rsid w:val="00B92915"/>
    <w:rsid w:val="00B93B38"/>
    <w:rsid w:val="00B93F21"/>
    <w:rsid w:val="00B957C2"/>
    <w:rsid w:val="00BA12E9"/>
    <w:rsid w:val="00BA2D45"/>
    <w:rsid w:val="00BA3575"/>
    <w:rsid w:val="00BA7734"/>
    <w:rsid w:val="00BB5379"/>
    <w:rsid w:val="00BB78CE"/>
    <w:rsid w:val="00BC05C4"/>
    <w:rsid w:val="00BC1E97"/>
    <w:rsid w:val="00BC37DF"/>
    <w:rsid w:val="00BC65BF"/>
    <w:rsid w:val="00BD0FCD"/>
    <w:rsid w:val="00BD1256"/>
    <w:rsid w:val="00BD69DD"/>
    <w:rsid w:val="00BD7A37"/>
    <w:rsid w:val="00BE4C57"/>
    <w:rsid w:val="00BE4EBE"/>
    <w:rsid w:val="00BE6469"/>
    <w:rsid w:val="00BF0346"/>
    <w:rsid w:val="00BF1C7E"/>
    <w:rsid w:val="00BF30EA"/>
    <w:rsid w:val="00BF3535"/>
    <w:rsid w:val="00BF58FC"/>
    <w:rsid w:val="00BF72C0"/>
    <w:rsid w:val="00BF7A3C"/>
    <w:rsid w:val="00C051F8"/>
    <w:rsid w:val="00C05E68"/>
    <w:rsid w:val="00C07888"/>
    <w:rsid w:val="00C079E2"/>
    <w:rsid w:val="00C12FF9"/>
    <w:rsid w:val="00C131E0"/>
    <w:rsid w:val="00C15ECA"/>
    <w:rsid w:val="00C30957"/>
    <w:rsid w:val="00C30A73"/>
    <w:rsid w:val="00C327F6"/>
    <w:rsid w:val="00C3367E"/>
    <w:rsid w:val="00C36533"/>
    <w:rsid w:val="00C415D6"/>
    <w:rsid w:val="00C469BC"/>
    <w:rsid w:val="00C4772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453A"/>
    <w:rsid w:val="00C7105B"/>
    <w:rsid w:val="00C77941"/>
    <w:rsid w:val="00C8324F"/>
    <w:rsid w:val="00C908A7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B30D9"/>
    <w:rsid w:val="00DB646D"/>
    <w:rsid w:val="00DC2376"/>
    <w:rsid w:val="00DD3154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06476"/>
    <w:rsid w:val="00E10809"/>
    <w:rsid w:val="00E12851"/>
    <w:rsid w:val="00E20A99"/>
    <w:rsid w:val="00E22C51"/>
    <w:rsid w:val="00E24763"/>
    <w:rsid w:val="00E278D4"/>
    <w:rsid w:val="00E279B1"/>
    <w:rsid w:val="00E30B84"/>
    <w:rsid w:val="00E33DDD"/>
    <w:rsid w:val="00E365D2"/>
    <w:rsid w:val="00E41FDB"/>
    <w:rsid w:val="00E43474"/>
    <w:rsid w:val="00E44471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D91"/>
    <w:rsid w:val="00F12166"/>
    <w:rsid w:val="00F151DD"/>
    <w:rsid w:val="00F16CAD"/>
    <w:rsid w:val="00F21236"/>
    <w:rsid w:val="00F23DC3"/>
    <w:rsid w:val="00F343A9"/>
    <w:rsid w:val="00F35E9B"/>
    <w:rsid w:val="00F374A2"/>
    <w:rsid w:val="00F40906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25A"/>
    <w:rsid w:val="00FE2713"/>
    <w:rsid w:val="00FE52B1"/>
    <w:rsid w:val="00FE7765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EA9E-C66B-4404-8139-FD78C97B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 Lenovo</dc:creator>
  <cp:lastModifiedBy>Joanna Poźniak</cp:lastModifiedBy>
  <cp:revision>2</cp:revision>
  <cp:lastPrinted>2025-10-28T13:41:00Z</cp:lastPrinted>
  <dcterms:created xsi:type="dcterms:W3CDTF">2026-03-24T10:34:00Z</dcterms:created>
  <dcterms:modified xsi:type="dcterms:W3CDTF">2026-03-24T10:34:00Z</dcterms:modified>
</cp:coreProperties>
</file>